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BE4A50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bookmarkStart w:id="0" w:name="_GoBack"/>
      <w:bookmarkEnd w:id="0"/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94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90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202"/>
      </w:tblGrid>
      <w:tr w:rsidR="000E5BB4" w:rsidTr="008D7656">
        <w:trPr>
          <w:trHeight w:val="1180"/>
        </w:trPr>
        <w:tc>
          <w:tcPr>
            <w:tcW w:w="5812" w:type="dxa"/>
          </w:tcPr>
          <w:p w:rsidR="000E5BB4" w:rsidRDefault="0038633D" w:rsidP="008D7656">
            <w:pPr>
              <w:pStyle w:val="HEADERTEXT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в постановление администрации Быстрогорского сельского поселения от </w:t>
            </w:r>
            <w:r w:rsidR="008D7656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  <w:r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1F2247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D7656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B04FB4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 № </w:t>
            </w:r>
            <w:r w:rsidR="008D7656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  <w:r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«Об утверждении Административного регламента по предоставлению</w:t>
            </w:r>
            <w:r w:rsidR="00747662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муниципальной услуги «</w:t>
            </w:r>
            <w:r w:rsidR="008D7656" w:rsidRPr="008D7656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747662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8D7656">
              <w:rPr>
                <w:color w:val="auto"/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8D7656">
        <w:rPr>
          <w:sz w:val="28"/>
        </w:rPr>
        <w:t>27</w:t>
      </w:r>
      <w:r w:rsidR="008028B1" w:rsidRPr="0038633D">
        <w:rPr>
          <w:sz w:val="28"/>
        </w:rPr>
        <w:t>.</w:t>
      </w:r>
      <w:r w:rsidR="001F2247">
        <w:rPr>
          <w:sz w:val="28"/>
        </w:rPr>
        <w:t>1</w:t>
      </w:r>
      <w:r w:rsidR="008D7656">
        <w:rPr>
          <w:sz w:val="28"/>
        </w:rPr>
        <w:t>2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8D7656">
        <w:rPr>
          <w:sz w:val="28"/>
        </w:rPr>
        <w:t>82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8D7656" w:rsidRPr="008D7656">
        <w:rPr>
          <w:rFonts w:eastAsia="Calibri"/>
          <w:bCs/>
          <w:sz w:val="28"/>
          <w:szCs w:val="28"/>
          <w:lang w:eastAsia="en-US"/>
        </w:rPr>
        <w:t>Предоставление ра</w:t>
      </w:r>
      <w:r w:rsidR="008D7656" w:rsidRPr="008D7656">
        <w:rPr>
          <w:rFonts w:eastAsia="Calibri"/>
          <w:bCs/>
          <w:sz w:val="28"/>
          <w:szCs w:val="28"/>
          <w:lang w:eastAsia="en-US"/>
        </w:rPr>
        <w:t>з</w:t>
      </w:r>
      <w:r w:rsidR="008D7656" w:rsidRPr="008D7656">
        <w:rPr>
          <w:rFonts w:eastAsia="Calibri"/>
          <w:bCs/>
          <w:sz w:val="28"/>
          <w:szCs w:val="28"/>
          <w:lang w:eastAsia="en-US"/>
        </w:rPr>
        <w:t>решения на отклонение от предельных параметров разрешенного строител</w:t>
      </w:r>
      <w:r w:rsidR="008D7656" w:rsidRPr="008D7656">
        <w:rPr>
          <w:rFonts w:eastAsia="Calibri"/>
          <w:bCs/>
          <w:sz w:val="28"/>
          <w:szCs w:val="28"/>
          <w:lang w:eastAsia="en-US"/>
        </w:rPr>
        <w:t>ь</w:t>
      </w:r>
      <w:r w:rsidR="008D7656" w:rsidRPr="008D7656">
        <w:rPr>
          <w:rFonts w:eastAsia="Calibri"/>
          <w:bCs/>
          <w:sz w:val="28"/>
          <w:szCs w:val="28"/>
          <w:lang w:eastAsia="en-US"/>
        </w:rPr>
        <w:t>ства, реконструкции объектов капитального строительства</w:t>
      </w:r>
      <w:r w:rsidR="008028B1">
        <w:rPr>
          <w:sz w:val="28"/>
        </w:rPr>
        <w:t>» следующие и</w:t>
      </w:r>
      <w:r w:rsidR="008028B1">
        <w:rPr>
          <w:sz w:val="28"/>
        </w:rPr>
        <w:t>з</w:t>
      </w:r>
      <w:r w:rsidR="008028B1">
        <w:rPr>
          <w:sz w:val="28"/>
        </w:rPr>
        <w:t>менения:</w:t>
      </w:r>
      <w:r w:rsidR="001F2247">
        <w:rPr>
          <w:sz w:val="28"/>
        </w:rPr>
        <w:t xml:space="preserve"> </w:t>
      </w:r>
      <w:r w:rsidR="000E33D6">
        <w:rPr>
          <w:sz w:val="28"/>
        </w:rPr>
        <w:t xml:space="preserve"> </w:t>
      </w:r>
      <w:r w:rsidR="008D7656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09432B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8D7656">
        <w:rPr>
          <w:spacing w:val="-4"/>
          <w:sz w:val="28"/>
        </w:rPr>
        <w:t>2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9432B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8D7656">
        <w:rPr>
          <w:spacing w:val="-4"/>
          <w:sz w:val="28"/>
        </w:rPr>
        <w:t>2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lastRenderedPageBreak/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05CC1"/>
    <w:rsid w:val="0009432B"/>
    <w:rsid w:val="000E33D6"/>
    <w:rsid w:val="000E5BB4"/>
    <w:rsid w:val="001A1797"/>
    <w:rsid w:val="001F2247"/>
    <w:rsid w:val="0022149B"/>
    <w:rsid w:val="002F7AAC"/>
    <w:rsid w:val="0030508B"/>
    <w:rsid w:val="0038633D"/>
    <w:rsid w:val="003E7741"/>
    <w:rsid w:val="004F7FC5"/>
    <w:rsid w:val="00585329"/>
    <w:rsid w:val="005D18FF"/>
    <w:rsid w:val="00695CB5"/>
    <w:rsid w:val="006B5C99"/>
    <w:rsid w:val="00747662"/>
    <w:rsid w:val="008028B1"/>
    <w:rsid w:val="00875E52"/>
    <w:rsid w:val="00890F64"/>
    <w:rsid w:val="008D7656"/>
    <w:rsid w:val="008F5CA6"/>
    <w:rsid w:val="00916C0B"/>
    <w:rsid w:val="00991BF0"/>
    <w:rsid w:val="00AE080E"/>
    <w:rsid w:val="00B04FB4"/>
    <w:rsid w:val="00B46B48"/>
    <w:rsid w:val="00BE4A50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HEADERTEXT">
    <w:name w:val=".HEADERTEXT"/>
    <w:rsid w:val="008D765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HEADERTEXT">
    <w:name w:val=".HEADERTEXT"/>
    <w:rsid w:val="008D765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32</cp:revision>
  <dcterms:created xsi:type="dcterms:W3CDTF">2024-07-02T07:07:00Z</dcterms:created>
  <dcterms:modified xsi:type="dcterms:W3CDTF">2024-08-13T05:27:00Z</dcterms:modified>
</cp:coreProperties>
</file>